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73EF9" w14:textId="012D6761" w:rsidR="000F2248" w:rsidRDefault="00D17475" w:rsidP="00D17475">
      <w:pPr>
        <w:jc w:val="center"/>
        <w:rPr>
          <w:b/>
          <w:bCs/>
          <w:sz w:val="40"/>
          <w:szCs w:val="40"/>
        </w:rPr>
      </w:pPr>
      <w:r w:rsidRPr="00D17475">
        <w:rPr>
          <w:b/>
          <w:bCs/>
          <w:sz w:val="40"/>
          <w:szCs w:val="40"/>
        </w:rPr>
        <w:t>202</w:t>
      </w:r>
      <w:r w:rsidR="00FE7FBF">
        <w:rPr>
          <w:b/>
          <w:bCs/>
          <w:sz w:val="40"/>
          <w:szCs w:val="40"/>
        </w:rPr>
        <w:t>5</w:t>
      </w:r>
      <w:r w:rsidRPr="00D17475">
        <w:rPr>
          <w:b/>
          <w:bCs/>
          <w:sz w:val="40"/>
          <w:szCs w:val="40"/>
        </w:rPr>
        <w:t xml:space="preserve"> SEASON</w:t>
      </w:r>
      <w:r w:rsidR="00AE5E49">
        <w:rPr>
          <w:b/>
          <w:bCs/>
          <w:sz w:val="40"/>
          <w:szCs w:val="40"/>
        </w:rPr>
        <w:t xml:space="preserve"> MEMBERSHIP</w:t>
      </w:r>
    </w:p>
    <w:p w14:paraId="035BF57F" w14:textId="13D5DA1E" w:rsidR="00D17475" w:rsidRPr="00D17475" w:rsidRDefault="00D17475" w:rsidP="00D17475">
      <w:pPr>
        <w:rPr>
          <w:sz w:val="24"/>
          <w:szCs w:val="24"/>
        </w:rPr>
      </w:pPr>
      <w:r w:rsidRPr="00D17475">
        <w:rPr>
          <w:sz w:val="24"/>
          <w:szCs w:val="24"/>
        </w:rPr>
        <w:t>Dear Member</w:t>
      </w:r>
      <w:r w:rsidR="002A3E1E">
        <w:rPr>
          <w:sz w:val="24"/>
          <w:szCs w:val="24"/>
        </w:rPr>
        <w:t>/Prospective Member</w:t>
      </w:r>
      <w:r w:rsidRPr="00D17475">
        <w:rPr>
          <w:sz w:val="24"/>
          <w:szCs w:val="24"/>
        </w:rPr>
        <w:t>,</w:t>
      </w:r>
    </w:p>
    <w:p w14:paraId="3B9A4133" w14:textId="03B15149" w:rsidR="00D17475" w:rsidRDefault="00D17475" w:rsidP="00D17475">
      <w:pPr>
        <w:rPr>
          <w:sz w:val="24"/>
          <w:szCs w:val="24"/>
        </w:rPr>
      </w:pPr>
      <w:r w:rsidRPr="00D17475">
        <w:rPr>
          <w:sz w:val="24"/>
          <w:szCs w:val="24"/>
        </w:rPr>
        <w:t>I wish to advise that annual memberships are now due for renewal</w:t>
      </w:r>
      <w:r w:rsidR="0063382C">
        <w:rPr>
          <w:sz w:val="24"/>
          <w:szCs w:val="24"/>
        </w:rPr>
        <w:t>. f</w:t>
      </w:r>
      <w:r w:rsidRPr="00D17475">
        <w:rPr>
          <w:sz w:val="24"/>
          <w:szCs w:val="24"/>
        </w:rPr>
        <w:t>ollowing are the membership categories and fees applicable.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444D72" w14:paraId="6A21328A" w14:textId="77777777" w:rsidTr="00444D72">
        <w:trPr>
          <w:jc w:val="center"/>
        </w:trPr>
        <w:tc>
          <w:tcPr>
            <w:tcW w:w="6232" w:type="dxa"/>
            <w:shd w:val="clear" w:color="auto" w:fill="227ACB"/>
          </w:tcPr>
          <w:p w14:paraId="3FB6FD53" w14:textId="347D4556" w:rsidR="00444D72" w:rsidRPr="00444D72" w:rsidRDefault="00444D72" w:rsidP="00444D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SELECT MEMBERSHIP TYPE</w:t>
            </w:r>
          </w:p>
        </w:tc>
      </w:tr>
      <w:tr w:rsidR="00444D72" w14:paraId="69AB4EA6" w14:textId="77777777" w:rsidTr="00444D72">
        <w:trPr>
          <w:jc w:val="center"/>
        </w:trPr>
        <w:sdt>
          <w:sdtPr>
            <w:rPr>
              <w:sz w:val="24"/>
              <w:szCs w:val="24"/>
            </w:rPr>
            <w:alias w:val="Type of Membership"/>
            <w:tag w:val="Type of Membership"/>
            <w:id w:val="-482002609"/>
            <w:placeholder>
              <w:docPart w:val="233E931D3DF743F59774CD5000968BAC"/>
            </w:placeholder>
            <w:showingPlcHdr/>
            <w:comboBox>
              <w:listItem w:value="Choose an item."/>
              <w:listItem w:displayText="Associate Member (No Vote) $15.00" w:value=""/>
              <w:listItem w:displayText="Racing Member (No Vote) $60.00" w:value="Racing Member (No Vote) $60.00"/>
              <w:listItem w:displayText="Full Member (Voting Rights) $70.00" w:value="Full Member (Voting Rights) $70.00"/>
              <w:listItem w:displayText="Junior Member (No Voting) $30.00" w:value="Junior Member (No Voting) $30.00"/>
              <w:listItem w:displayText="Family Membership (2A+2C - 1 Parent has Vote) $100.00" w:value="Family Membership (2A+2C - 1 Parent has Vote) $100.00"/>
            </w:comboBox>
          </w:sdtPr>
          <w:sdtContent>
            <w:tc>
              <w:tcPr>
                <w:tcW w:w="6232" w:type="dxa"/>
              </w:tcPr>
              <w:p w14:paraId="19BD1F65" w14:textId="1847B094" w:rsidR="00444D72" w:rsidRDefault="00444D72" w:rsidP="00D17475">
                <w:pPr>
                  <w:rPr>
                    <w:sz w:val="24"/>
                    <w:szCs w:val="24"/>
                  </w:rPr>
                </w:pPr>
                <w:r w:rsidRPr="0019039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8A8A5F4" w14:textId="77777777" w:rsidR="000A4F25" w:rsidRDefault="000A4F25" w:rsidP="00D17475">
      <w:pPr>
        <w:rPr>
          <w:sz w:val="24"/>
          <w:szCs w:val="24"/>
        </w:rPr>
      </w:pPr>
    </w:p>
    <w:p w14:paraId="2A765596" w14:textId="582F930A" w:rsidR="00D17475" w:rsidRPr="00D17475" w:rsidRDefault="00E6372A" w:rsidP="00D1747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17475" w:rsidRPr="00D17475">
        <w:rPr>
          <w:sz w:val="24"/>
          <w:szCs w:val="24"/>
        </w:rPr>
        <w:t xml:space="preserve">lease note if you hold a position of office you must take Full Membership. I understand that Membership is from 1st January to 31st December of the Calendar shown on this form and on your Membership Card. </w:t>
      </w:r>
    </w:p>
    <w:p w14:paraId="6DC448EF" w14:textId="7B9551F6" w:rsidR="00D17475" w:rsidRPr="00D17475" w:rsidRDefault="00D17475" w:rsidP="00D17475">
      <w:pPr>
        <w:rPr>
          <w:sz w:val="24"/>
          <w:szCs w:val="24"/>
        </w:rPr>
      </w:pPr>
      <w:r w:rsidRPr="00D17475">
        <w:rPr>
          <w:sz w:val="24"/>
          <w:szCs w:val="24"/>
        </w:rPr>
        <w:t>Direct Debits are to be made to the following:</w:t>
      </w:r>
    </w:p>
    <w:p w14:paraId="20EC10B6" w14:textId="7BA4F408" w:rsidR="00D17475" w:rsidRPr="00D17475" w:rsidRDefault="00D17475" w:rsidP="00D17475">
      <w:pPr>
        <w:jc w:val="center"/>
        <w:rPr>
          <w:b/>
          <w:bCs/>
          <w:color w:val="0070C0"/>
          <w:sz w:val="24"/>
          <w:szCs w:val="24"/>
        </w:rPr>
      </w:pPr>
      <w:r w:rsidRPr="00D17475">
        <w:rPr>
          <w:b/>
          <w:bCs/>
          <w:color w:val="0070C0"/>
          <w:sz w:val="24"/>
          <w:szCs w:val="24"/>
        </w:rPr>
        <w:t>Bendigo Bank BSB – 63</w:t>
      </w:r>
      <w:r w:rsidR="00A5396F">
        <w:rPr>
          <w:b/>
          <w:bCs/>
          <w:color w:val="0070C0"/>
          <w:sz w:val="24"/>
          <w:szCs w:val="24"/>
        </w:rPr>
        <w:t>3</w:t>
      </w:r>
      <w:r w:rsidRPr="00D17475">
        <w:rPr>
          <w:b/>
          <w:bCs/>
          <w:color w:val="0070C0"/>
          <w:sz w:val="24"/>
          <w:szCs w:val="24"/>
        </w:rPr>
        <w:t xml:space="preserve">000 </w:t>
      </w:r>
    </w:p>
    <w:p w14:paraId="5125712D" w14:textId="0AB37069" w:rsidR="00D17475" w:rsidRPr="00D17475" w:rsidRDefault="00D17475" w:rsidP="00D17475">
      <w:pPr>
        <w:jc w:val="center"/>
        <w:rPr>
          <w:b/>
          <w:bCs/>
          <w:color w:val="0070C0"/>
          <w:sz w:val="24"/>
          <w:szCs w:val="24"/>
        </w:rPr>
      </w:pPr>
      <w:r w:rsidRPr="00D17475">
        <w:rPr>
          <w:b/>
          <w:bCs/>
          <w:color w:val="0070C0"/>
          <w:sz w:val="24"/>
          <w:szCs w:val="24"/>
        </w:rPr>
        <w:t>Acct – 122294622</w:t>
      </w:r>
    </w:p>
    <w:p w14:paraId="40410055" w14:textId="7E07AFB8" w:rsidR="00D17475" w:rsidRDefault="00D17475" w:rsidP="00D17475">
      <w:pPr>
        <w:rPr>
          <w:sz w:val="24"/>
          <w:szCs w:val="24"/>
        </w:rPr>
      </w:pPr>
      <w:r w:rsidRPr="00D17475">
        <w:rPr>
          <w:sz w:val="24"/>
          <w:szCs w:val="24"/>
        </w:rPr>
        <w:t xml:space="preserve">Can you fill out </w:t>
      </w:r>
      <w:r w:rsidR="00FD2B70">
        <w:rPr>
          <w:sz w:val="24"/>
          <w:szCs w:val="24"/>
        </w:rPr>
        <w:t>a the details (1 form for each person)</w:t>
      </w:r>
      <w:r w:rsidRPr="00D17475">
        <w:rPr>
          <w:sz w:val="24"/>
          <w:szCs w:val="24"/>
        </w:rPr>
        <w:t xml:space="preserve"> below to keep the Club records up to date. If you have an email address please also fill it out as all correspondence is carried out via email.</w:t>
      </w:r>
    </w:p>
    <w:sdt>
      <w:sdtPr>
        <w:rPr>
          <w:b/>
          <w:bCs/>
          <w:color w:val="0070C0"/>
          <w:sz w:val="24"/>
          <w:szCs w:val="24"/>
        </w:rPr>
        <w:id w:val="175706925"/>
        <w:placeholder>
          <w:docPart w:val="DefaultPlaceholder_-1854013440"/>
        </w:placeholder>
      </w:sdtPr>
      <w:sdtContent>
        <w:p w14:paraId="2BED19FF" w14:textId="44D14995" w:rsidR="00FD2B70" w:rsidRPr="00FD2B70" w:rsidRDefault="00444D72" w:rsidP="00FD2B70">
          <w:pPr>
            <w:jc w:val="center"/>
            <w:rPr>
              <w:noProof/>
            </w:rPr>
          </w:pPr>
          <w:r>
            <w:rPr>
              <w:noProof/>
            </w:rPr>
            <w:t>Name:</w:t>
          </w:r>
          <w:r w:rsidR="00FD2B70">
            <w:rPr>
              <w:noProof/>
            </w:rPr>
            <w:t xml:space="preserve">       </w:t>
          </w:r>
        </w:p>
      </w:sdtContent>
    </w:sdt>
    <w:sdt>
      <w:sdtPr>
        <w:rPr>
          <w:b/>
          <w:bCs/>
          <w:color w:val="0070C0"/>
          <w:sz w:val="24"/>
          <w:szCs w:val="24"/>
        </w:rPr>
        <w:id w:val="-1377467758"/>
        <w:placeholder>
          <w:docPart w:val="DefaultPlaceholder_-1854013440"/>
        </w:placeholder>
      </w:sdtPr>
      <w:sdtContent>
        <w:p w14:paraId="716E07F9" w14:textId="26BF9A1D" w:rsidR="00FD2B70" w:rsidRDefault="00FD2B70" w:rsidP="00D17475">
          <w:pPr>
            <w:jc w:val="center"/>
            <w:rPr>
              <w:b/>
              <w:bCs/>
              <w:color w:val="0070C0"/>
              <w:sz w:val="24"/>
              <w:szCs w:val="24"/>
            </w:rPr>
          </w:pPr>
          <w:r>
            <w:rPr>
              <w:sz w:val="24"/>
              <w:szCs w:val="24"/>
            </w:rPr>
            <w:t xml:space="preserve">Address:  </w:t>
          </w:r>
        </w:p>
      </w:sdtContent>
    </w:sdt>
    <w:p w14:paraId="3CEC8E4C" w14:textId="2AD761E6" w:rsidR="00FD2B70" w:rsidRDefault="00000000" w:rsidP="00D17475">
      <w:pPr>
        <w:jc w:val="center"/>
        <w:rPr>
          <w:b/>
          <w:bCs/>
          <w:color w:val="0070C0"/>
          <w:sz w:val="24"/>
          <w:szCs w:val="24"/>
        </w:rPr>
      </w:pPr>
      <w:sdt>
        <w:sdtPr>
          <w:rPr>
            <w:b/>
            <w:bCs/>
            <w:color w:val="0070C0"/>
            <w:sz w:val="24"/>
            <w:szCs w:val="24"/>
          </w:rPr>
          <w:id w:val="-1082679501"/>
          <w:placeholder>
            <w:docPart w:val="DefaultPlaceholder_-1854013440"/>
          </w:placeholder>
        </w:sdtPr>
        <w:sdtContent>
          <w:r w:rsidR="00FD2B70">
            <w:rPr>
              <w:sz w:val="24"/>
              <w:szCs w:val="24"/>
            </w:rPr>
            <w:t xml:space="preserve">Mobile:   </w:t>
          </w:r>
        </w:sdtContent>
      </w:sdt>
      <w:r w:rsidR="00FD2B70">
        <w:rPr>
          <w:b/>
          <w:bCs/>
          <w:color w:val="0070C0"/>
          <w:sz w:val="24"/>
          <w:szCs w:val="24"/>
        </w:rPr>
        <w:t xml:space="preserve">  </w:t>
      </w:r>
    </w:p>
    <w:p w14:paraId="32B3285D" w14:textId="560D6EBB" w:rsidR="00FD2B70" w:rsidRPr="00FD2B70" w:rsidRDefault="00000000" w:rsidP="00D17475">
      <w:pPr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-272480018"/>
          <w:placeholder>
            <w:docPart w:val="DefaultPlaceholder_-1854013440"/>
          </w:placeholder>
        </w:sdtPr>
        <w:sdtContent>
          <w:r w:rsidR="00FD2B70">
            <w:rPr>
              <w:sz w:val="24"/>
              <w:szCs w:val="24"/>
            </w:rPr>
            <w:t xml:space="preserve">Email:    </w:t>
          </w:r>
        </w:sdtContent>
      </w:sdt>
      <w:r w:rsidR="00FD2B70">
        <w:rPr>
          <w:sz w:val="24"/>
          <w:szCs w:val="24"/>
        </w:rPr>
        <w:t xml:space="preserve"> </w:t>
      </w:r>
    </w:p>
    <w:p w14:paraId="4B6F79B5" w14:textId="30DD3E7E" w:rsidR="00D17475" w:rsidRPr="00D17475" w:rsidRDefault="00D17475" w:rsidP="00D17475">
      <w:pPr>
        <w:jc w:val="center"/>
        <w:rPr>
          <w:b/>
          <w:bCs/>
          <w:color w:val="0070C0"/>
          <w:sz w:val="24"/>
          <w:szCs w:val="24"/>
        </w:rPr>
      </w:pPr>
      <w:r w:rsidRPr="00D17475">
        <w:rPr>
          <w:b/>
          <w:bCs/>
          <w:color w:val="0070C0"/>
          <w:sz w:val="24"/>
          <w:szCs w:val="24"/>
        </w:rPr>
        <w:t>Please email this form back to don.young13@hotmail.com</w:t>
      </w:r>
    </w:p>
    <w:sectPr w:rsidR="00D17475" w:rsidRPr="00D1747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45B52" w14:textId="77777777" w:rsidR="00B278A6" w:rsidRDefault="00B278A6" w:rsidP="00D17475">
      <w:pPr>
        <w:spacing w:after="0" w:line="240" w:lineRule="auto"/>
      </w:pPr>
      <w:r>
        <w:separator/>
      </w:r>
    </w:p>
  </w:endnote>
  <w:endnote w:type="continuationSeparator" w:id="0">
    <w:p w14:paraId="40D8AA51" w14:textId="77777777" w:rsidR="00B278A6" w:rsidRDefault="00B278A6" w:rsidP="00D1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25B66" w14:textId="77777777" w:rsidR="00D17475" w:rsidRDefault="00D17475" w:rsidP="00D17475">
    <w:pPr>
      <w:pStyle w:val="Footer"/>
      <w:jc w:val="center"/>
    </w:pPr>
    <w:r>
      <w:t xml:space="preserve">PO Box 229 Aitkenvale 4814 </w:t>
    </w:r>
  </w:p>
  <w:p w14:paraId="0ADC0CA9" w14:textId="36DE72AE" w:rsidR="00D17475" w:rsidRDefault="00D17475" w:rsidP="00D17475">
    <w:pPr>
      <w:pStyle w:val="Footer"/>
      <w:jc w:val="center"/>
    </w:pPr>
    <w:r>
      <w:t xml:space="preserve">President – Brad Swarbrick – 0458 484 154 </w:t>
    </w:r>
  </w:p>
  <w:p w14:paraId="4F767CBD" w14:textId="77777777" w:rsidR="00D17475" w:rsidRDefault="00D17475" w:rsidP="00D17475">
    <w:pPr>
      <w:pStyle w:val="Footer"/>
      <w:jc w:val="center"/>
    </w:pPr>
    <w:r>
      <w:t xml:space="preserve">Vice President – Robert Turner – 0418 778 134 </w:t>
    </w:r>
  </w:p>
  <w:p w14:paraId="78B466B6" w14:textId="77777777" w:rsidR="00D17475" w:rsidRDefault="00D17475" w:rsidP="00D17475">
    <w:pPr>
      <w:pStyle w:val="Footer"/>
      <w:jc w:val="center"/>
    </w:pPr>
    <w:r>
      <w:t xml:space="preserve">Secretary – Joann Spigariol Lees </w:t>
    </w:r>
  </w:p>
  <w:p w14:paraId="49A51F17" w14:textId="0F9C429E" w:rsidR="00D17475" w:rsidRDefault="00D17475" w:rsidP="00D17475">
    <w:pPr>
      <w:pStyle w:val="Footer"/>
      <w:jc w:val="center"/>
    </w:pPr>
    <w:r>
      <w:t>Treasurer – Don Young – 0438 862 150</w:t>
    </w:r>
  </w:p>
  <w:p w14:paraId="5E703CE2" w14:textId="77777777" w:rsidR="00D17475" w:rsidRDefault="00D17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EEC7B" w14:textId="77777777" w:rsidR="00B278A6" w:rsidRDefault="00B278A6" w:rsidP="00D17475">
      <w:pPr>
        <w:spacing w:after="0" w:line="240" w:lineRule="auto"/>
      </w:pPr>
      <w:r>
        <w:separator/>
      </w:r>
    </w:p>
  </w:footnote>
  <w:footnote w:type="continuationSeparator" w:id="0">
    <w:p w14:paraId="364F9EC0" w14:textId="77777777" w:rsidR="00B278A6" w:rsidRDefault="00B278A6" w:rsidP="00D1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22949" w14:textId="3F1DD50A" w:rsidR="00D17475" w:rsidRDefault="00D17475" w:rsidP="00D17475">
    <w:pPr>
      <w:pStyle w:val="Header"/>
      <w:jc w:val="center"/>
    </w:pPr>
    <w:r>
      <w:rPr>
        <w:noProof/>
      </w:rPr>
      <w:drawing>
        <wp:inline distT="0" distB="0" distL="0" distR="0" wp14:anchorId="7682C6AF" wp14:editId="120D108D">
          <wp:extent cx="1187450" cy="10096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6953B" w14:textId="77777777" w:rsidR="00D17475" w:rsidRDefault="00D17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75"/>
    <w:rsid w:val="000A4F25"/>
    <w:rsid w:val="000F2248"/>
    <w:rsid w:val="0018656E"/>
    <w:rsid w:val="002A3E1E"/>
    <w:rsid w:val="00444D72"/>
    <w:rsid w:val="004C095D"/>
    <w:rsid w:val="005F62B4"/>
    <w:rsid w:val="0063382C"/>
    <w:rsid w:val="00720901"/>
    <w:rsid w:val="007516DD"/>
    <w:rsid w:val="00756CE4"/>
    <w:rsid w:val="0091204D"/>
    <w:rsid w:val="00A5396F"/>
    <w:rsid w:val="00A83EA4"/>
    <w:rsid w:val="00AD6425"/>
    <w:rsid w:val="00AE5E49"/>
    <w:rsid w:val="00B278A6"/>
    <w:rsid w:val="00B53161"/>
    <w:rsid w:val="00C20D29"/>
    <w:rsid w:val="00D17475"/>
    <w:rsid w:val="00E6372A"/>
    <w:rsid w:val="00EB1738"/>
    <w:rsid w:val="00ED29D7"/>
    <w:rsid w:val="00F31714"/>
    <w:rsid w:val="00F842CC"/>
    <w:rsid w:val="00FD2B70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C3327"/>
  <w15:chartTrackingRefBased/>
  <w15:docId w15:val="{F5DCD9BE-F052-4CAD-9606-6D99AC78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475"/>
  </w:style>
  <w:style w:type="paragraph" w:styleId="Footer">
    <w:name w:val="footer"/>
    <w:basedOn w:val="Normal"/>
    <w:link w:val="FooterChar"/>
    <w:uiPriority w:val="99"/>
    <w:unhideWhenUsed/>
    <w:rsid w:val="00D17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475"/>
  </w:style>
  <w:style w:type="table" w:styleId="TableGrid">
    <w:name w:val="Table Grid"/>
    <w:basedOn w:val="TableNormal"/>
    <w:uiPriority w:val="39"/>
    <w:rsid w:val="00E63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4F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3E931D3DF743F59774CD500096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E000D-7037-4EB2-8501-8F687D7A1BD0}"/>
      </w:docPartPr>
      <w:docPartBody>
        <w:p w:rsidR="00D41EF3" w:rsidRDefault="00C663C4" w:rsidP="00C663C4">
          <w:pPr>
            <w:pStyle w:val="233E931D3DF743F59774CD5000968BAC"/>
          </w:pPr>
          <w:r w:rsidRPr="001903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6A7C-056D-4E8D-B3AD-AEBFDF4FE2CE}"/>
      </w:docPartPr>
      <w:docPartBody>
        <w:p w:rsidR="00D41EF3" w:rsidRDefault="00C663C4">
          <w:r w:rsidRPr="001903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C4"/>
    <w:rsid w:val="00671595"/>
    <w:rsid w:val="00756CE4"/>
    <w:rsid w:val="00A574AC"/>
    <w:rsid w:val="00C663C4"/>
    <w:rsid w:val="00D41EF3"/>
    <w:rsid w:val="00F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3C4"/>
    <w:rPr>
      <w:color w:val="666666"/>
    </w:rPr>
  </w:style>
  <w:style w:type="paragraph" w:customStyle="1" w:styleId="233E931D3DF743F59774CD5000968BAC">
    <w:name w:val="233E931D3DF743F59774CD5000968BAC"/>
    <w:rsid w:val="00C66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Young</dc:creator>
  <cp:keywords/>
  <dc:description/>
  <cp:lastModifiedBy>Don Young</cp:lastModifiedBy>
  <cp:revision>7</cp:revision>
  <dcterms:created xsi:type="dcterms:W3CDTF">2024-09-09T08:52:00Z</dcterms:created>
  <dcterms:modified xsi:type="dcterms:W3CDTF">2024-11-23T07:55:00Z</dcterms:modified>
</cp:coreProperties>
</file>